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C559" w14:textId="04D7BEAA" w:rsidR="00FE5F5A" w:rsidRPr="00847B51" w:rsidRDefault="00006690" w:rsidP="00CB041F">
      <w:pPr>
        <w:spacing w:before="60" w:after="40" w:line="24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847B51">
        <w:rPr>
          <w:rFonts w:ascii="Arial" w:hAnsi="Arial" w:cs="Arial"/>
          <w:b/>
          <w:bCs/>
          <w:sz w:val="28"/>
          <w:szCs w:val="28"/>
        </w:rPr>
        <w:t>PUP – Professionshøjskolernes Uddannelse til Plejefamilier</w:t>
      </w:r>
      <w:r w:rsidR="00C44DF4" w:rsidRPr="00847B51">
        <w:rPr>
          <w:rFonts w:ascii="Arial" w:hAnsi="Arial" w:cs="Arial"/>
          <w:b/>
          <w:bCs/>
          <w:sz w:val="28"/>
          <w:szCs w:val="28"/>
        </w:rPr>
        <w:t xml:space="preserve"> – Efterår 2023</w:t>
      </w:r>
    </w:p>
    <w:p w14:paraId="1C849857" w14:textId="515134AD" w:rsidR="00C44DF4" w:rsidRPr="00847B51" w:rsidRDefault="00EF4A54" w:rsidP="00CB041F">
      <w:pPr>
        <w:spacing w:before="60" w:after="40" w:line="240" w:lineRule="auto"/>
        <w:ind w:left="-284"/>
        <w:rPr>
          <w:rFonts w:ascii="Arial" w:hAnsi="Arial" w:cs="Arial"/>
          <w:b/>
          <w:bCs/>
        </w:rPr>
      </w:pPr>
      <w:r w:rsidRPr="00847B51">
        <w:rPr>
          <w:rFonts w:ascii="Arial" w:hAnsi="Arial" w:cs="Arial"/>
          <w:b/>
          <w:bCs/>
        </w:rPr>
        <w:t>Esbjerg - Tirsdage</w:t>
      </w:r>
      <w:r w:rsidR="00C44DF4" w:rsidRPr="00847B51">
        <w:rPr>
          <w:rFonts w:ascii="Arial" w:hAnsi="Arial" w:cs="Arial"/>
          <w:b/>
          <w:bCs/>
        </w:rPr>
        <w:t xml:space="preserve">. </w:t>
      </w:r>
      <w:proofErr w:type="spellStart"/>
      <w:r w:rsidR="00C44DF4" w:rsidRPr="00847B51">
        <w:rPr>
          <w:rFonts w:ascii="Arial" w:hAnsi="Arial" w:cs="Arial"/>
          <w:b/>
          <w:bCs/>
        </w:rPr>
        <w:t>Grundmodul</w:t>
      </w:r>
      <w:proofErr w:type="spellEnd"/>
      <w:r w:rsidR="00C44DF4" w:rsidRPr="00847B51">
        <w:rPr>
          <w:rFonts w:ascii="Arial" w:hAnsi="Arial" w:cs="Arial"/>
          <w:b/>
          <w:bCs/>
        </w:rPr>
        <w:t xml:space="preserve"> 2</w:t>
      </w:r>
    </w:p>
    <w:p w14:paraId="3595AAEC" w14:textId="309E1148" w:rsidR="00BA1214" w:rsidRPr="00A46BEA" w:rsidRDefault="00BA1214" w:rsidP="00CB041F">
      <w:pPr>
        <w:spacing w:before="60" w:after="4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A46BEA">
        <w:rPr>
          <w:rFonts w:ascii="Arial" w:hAnsi="Arial" w:cs="Arial"/>
          <w:b/>
          <w:bCs/>
          <w:sz w:val="20"/>
          <w:szCs w:val="20"/>
        </w:rPr>
        <w:t xml:space="preserve">Adresse: </w:t>
      </w:r>
      <w:r w:rsidR="000C3404" w:rsidRPr="00A46BEA">
        <w:rPr>
          <w:rFonts w:ascii="Arial" w:hAnsi="Arial" w:cs="Arial"/>
          <w:sz w:val="20"/>
          <w:szCs w:val="20"/>
        </w:rPr>
        <w:t xml:space="preserve">Campus </w:t>
      </w:r>
      <w:r w:rsidR="00EF4A54" w:rsidRPr="00A46BEA">
        <w:rPr>
          <w:rFonts w:ascii="Arial" w:hAnsi="Arial" w:cs="Arial"/>
          <w:sz w:val="20"/>
          <w:szCs w:val="20"/>
        </w:rPr>
        <w:t>Esbjerg</w:t>
      </w:r>
      <w:r w:rsidR="00847B51">
        <w:rPr>
          <w:rFonts w:ascii="Arial" w:hAnsi="Arial" w:cs="Arial"/>
          <w:sz w:val="20"/>
          <w:szCs w:val="20"/>
        </w:rPr>
        <w:t>,</w:t>
      </w:r>
      <w:r w:rsidR="00EF4A54" w:rsidRPr="00A46BEA">
        <w:rPr>
          <w:rFonts w:ascii="Arial" w:hAnsi="Arial" w:cs="Arial"/>
          <w:sz w:val="20"/>
          <w:szCs w:val="20"/>
        </w:rPr>
        <w:t xml:space="preserve"> Degnevej 16, 6705 Esbjerg Ø</w:t>
      </w:r>
    </w:p>
    <w:p w14:paraId="382A7D8E" w14:textId="6D118542" w:rsidR="0045034C" w:rsidRPr="00A46BEA" w:rsidRDefault="0045034C" w:rsidP="00CB041F">
      <w:pPr>
        <w:spacing w:before="60" w:after="4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A46BEA">
        <w:rPr>
          <w:rFonts w:ascii="Arial" w:hAnsi="Arial" w:cs="Arial"/>
          <w:b/>
          <w:bCs/>
          <w:sz w:val="20"/>
          <w:szCs w:val="20"/>
        </w:rPr>
        <w:t xml:space="preserve">Kviknummer: </w:t>
      </w:r>
      <w:r w:rsidR="00A46BEA" w:rsidRPr="00A46BEA">
        <w:rPr>
          <w:rFonts w:ascii="Arial" w:hAnsi="Arial" w:cs="Arial"/>
          <w:sz w:val="20"/>
          <w:szCs w:val="20"/>
        </w:rPr>
        <w:t>561423PUP-M2-E2023</w:t>
      </w:r>
    </w:p>
    <w:p w14:paraId="2F2A5FAC" w14:textId="663D8F23" w:rsidR="00BA1214" w:rsidRPr="00A46BEA" w:rsidRDefault="00BA1214" w:rsidP="00CB041F">
      <w:pPr>
        <w:spacing w:before="60" w:after="4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A46BEA">
        <w:rPr>
          <w:rFonts w:ascii="Arial" w:hAnsi="Arial" w:cs="Arial"/>
          <w:b/>
          <w:bCs/>
          <w:sz w:val="20"/>
          <w:szCs w:val="20"/>
        </w:rPr>
        <w:t>Link til tilmelding:</w:t>
      </w:r>
      <w:r w:rsidR="00CB21F4" w:rsidRPr="00A46BEA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CB21F4" w:rsidRPr="00A46BEA">
          <w:rPr>
            <w:rStyle w:val="Hyperlink"/>
            <w:sz w:val="20"/>
            <w:szCs w:val="20"/>
          </w:rPr>
          <w:t>Plejefamiliens relationer og samarbejde (voksenuddannelse.dk)</w:t>
        </w:r>
      </w:hyperlink>
    </w:p>
    <w:p w14:paraId="60D57408" w14:textId="7630A291" w:rsidR="00601ACA" w:rsidRPr="00A46BEA" w:rsidRDefault="00A17F65" w:rsidP="00CB041F">
      <w:pPr>
        <w:spacing w:before="60" w:after="40"/>
        <w:ind w:left="-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Lokale: 4257 – den 10/10 dog lokale 4156</w:t>
      </w:r>
    </w:p>
    <w:tbl>
      <w:tblPr>
        <w:tblStyle w:val="Tabel-Gitter"/>
        <w:tblpPr w:leftFromText="141" w:rightFromText="141" w:vertAnchor="page" w:horzAnchor="margin" w:tblpXSpec="center" w:tblpY="3321"/>
        <w:tblW w:w="9628" w:type="dxa"/>
        <w:tblLook w:val="04A0" w:firstRow="1" w:lastRow="0" w:firstColumn="1" w:lastColumn="0" w:noHBand="0" w:noVBand="1"/>
      </w:tblPr>
      <w:tblGrid>
        <w:gridCol w:w="563"/>
        <w:gridCol w:w="783"/>
        <w:gridCol w:w="978"/>
        <w:gridCol w:w="2729"/>
        <w:gridCol w:w="771"/>
        <w:gridCol w:w="2818"/>
        <w:gridCol w:w="986"/>
      </w:tblGrid>
      <w:tr w:rsidR="00080522" w:rsidRPr="00601ACA" w14:paraId="7784A62A" w14:textId="2078AFD3" w:rsidTr="00080522">
        <w:tc>
          <w:tcPr>
            <w:tcW w:w="563" w:type="dxa"/>
          </w:tcPr>
          <w:p w14:paraId="4B4BAED4" w14:textId="77777777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Uge</w:t>
            </w:r>
          </w:p>
        </w:tc>
        <w:tc>
          <w:tcPr>
            <w:tcW w:w="783" w:type="dxa"/>
          </w:tcPr>
          <w:p w14:paraId="317ED887" w14:textId="77777777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978" w:type="dxa"/>
          </w:tcPr>
          <w:p w14:paraId="6A4580E4" w14:textId="77777777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Mødetid</w:t>
            </w:r>
          </w:p>
        </w:tc>
        <w:tc>
          <w:tcPr>
            <w:tcW w:w="2729" w:type="dxa"/>
          </w:tcPr>
          <w:p w14:paraId="076EA078" w14:textId="77777777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Kompetencemål</w:t>
            </w:r>
          </w:p>
        </w:tc>
        <w:tc>
          <w:tcPr>
            <w:tcW w:w="771" w:type="dxa"/>
          </w:tcPr>
          <w:p w14:paraId="3A0ED5D0" w14:textId="77777777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Målnr</w:t>
            </w:r>
            <w:proofErr w:type="spellEnd"/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14:paraId="662D6B92" w14:textId="77777777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Underviser</w:t>
            </w:r>
          </w:p>
        </w:tc>
        <w:tc>
          <w:tcPr>
            <w:tcW w:w="986" w:type="dxa"/>
          </w:tcPr>
          <w:p w14:paraId="50FDF383" w14:textId="0F3C287C" w:rsidR="00080522" w:rsidRPr="001404C2" w:rsidRDefault="00080522" w:rsidP="008365B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Lokale</w:t>
            </w:r>
          </w:p>
        </w:tc>
      </w:tr>
      <w:tr w:rsidR="00080522" w:rsidRPr="00601ACA" w14:paraId="3A42E936" w14:textId="52ABC903" w:rsidTr="00080522">
        <w:tc>
          <w:tcPr>
            <w:tcW w:w="563" w:type="dxa"/>
          </w:tcPr>
          <w:p w14:paraId="36E78934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83" w:type="dxa"/>
          </w:tcPr>
          <w:p w14:paraId="6B8751C0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15/8</w:t>
            </w:r>
          </w:p>
        </w:tc>
        <w:tc>
          <w:tcPr>
            <w:tcW w:w="978" w:type="dxa"/>
          </w:tcPr>
          <w:p w14:paraId="415825FD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6DB642D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042EE31D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42665</w:t>
            </w:r>
          </w:p>
        </w:tc>
        <w:tc>
          <w:tcPr>
            <w:tcW w:w="2818" w:type="dxa"/>
          </w:tcPr>
          <w:p w14:paraId="15CB7B39" w14:textId="4CB87D23" w:rsidR="00080522" w:rsidRPr="00451153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AF3323">
              <w:rPr>
                <w:rFonts w:asciiTheme="minorHAnsi" w:hAnsiTheme="minorHAnsi" w:cstheme="minorHAnsi"/>
                <w:sz w:val="20"/>
                <w:szCs w:val="20"/>
              </w:rPr>
              <w:t>Annette B. Mortensen AMOR</w:t>
            </w:r>
          </w:p>
        </w:tc>
        <w:tc>
          <w:tcPr>
            <w:tcW w:w="986" w:type="dxa"/>
          </w:tcPr>
          <w:p w14:paraId="234B5C32" w14:textId="02CCD39B" w:rsidR="0008052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5CE05656" w14:textId="51A8B107" w:rsidTr="00080522">
        <w:tc>
          <w:tcPr>
            <w:tcW w:w="563" w:type="dxa"/>
          </w:tcPr>
          <w:p w14:paraId="33F99C9A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83" w:type="dxa"/>
          </w:tcPr>
          <w:p w14:paraId="09F98D93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22/8</w:t>
            </w:r>
          </w:p>
        </w:tc>
        <w:tc>
          <w:tcPr>
            <w:tcW w:w="978" w:type="dxa"/>
          </w:tcPr>
          <w:p w14:paraId="45B8FAC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64794483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1B46337A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6F3199A6" w14:textId="31F6F16B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9C35A1" w14:textId="6C9FD808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5484FF7D" w14:textId="41163299" w:rsidTr="00080522">
        <w:tc>
          <w:tcPr>
            <w:tcW w:w="563" w:type="dxa"/>
          </w:tcPr>
          <w:p w14:paraId="255D03C6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83" w:type="dxa"/>
          </w:tcPr>
          <w:p w14:paraId="7C66974C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29/8</w:t>
            </w:r>
          </w:p>
        </w:tc>
        <w:tc>
          <w:tcPr>
            <w:tcW w:w="978" w:type="dxa"/>
          </w:tcPr>
          <w:p w14:paraId="06C72CAF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2209E29C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70473484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76B68E7B" w14:textId="50D0FF03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0B9FECC7" w14:textId="4B2F9228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03D40F00" w14:textId="4471E623" w:rsidTr="00080522">
        <w:tc>
          <w:tcPr>
            <w:tcW w:w="563" w:type="dxa"/>
          </w:tcPr>
          <w:p w14:paraId="0D4A5387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783" w:type="dxa"/>
          </w:tcPr>
          <w:p w14:paraId="777311D8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5/9</w:t>
            </w:r>
          </w:p>
        </w:tc>
        <w:tc>
          <w:tcPr>
            <w:tcW w:w="978" w:type="dxa"/>
          </w:tcPr>
          <w:p w14:paraId="14808754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21D45EBC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6B431521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78E9418" w14:textId="7CD3FBFD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6096B2FE" w14:textId="7B06EE0E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0BFDD7FB" w14:textId="7DC36E08" w:rsidTr="00080522">
        <w:tc>
          <w:tcPr>
            <w:tcW w:w="563" w:type="dxa"/>
          </w:tcPr>
          <w:p w14:paraId="795021E7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783" w:type="dxa"/>
          </w:tcPr>
          <w:p w14:paraId="12318FE2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12/9</w:t>
            </w:r>
          </w:p>
        </w:tc>
        <w:tc>
          <w:tcPr>
            <w:tcW w:w="978" w:type="dxa"/>
          </w:tcPr>
          <w:p w14:paraId="12699969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782F0F7B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4071E6AE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6CAB8AEF" w14:textId="6B771A4F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4D611208" w14:textId="53E79402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7352ED0C" w14:textId="69BAD495" w:rsidTr="00080522">
        <w:tc>
          <w:tcPr>
            <w:tcW w:w="563" w:type="dxa"/>
          </w:tcPr>
          <w:p w14:paraId="2453740E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83" w:type="dxa"/>
          </w:tcPr>
          <w:p w14:paraId="3097F59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19/9</w:t>
            </w:r>
          </w:p>
        </w:tc>
        <w:tc>
          <w:tcPr>
            <w:tcW w:w="978" w:type="dxa"/>
          </w:tcPr>
          <w:p w14:paraId="50B52D52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5198749C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60BE6BFF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44201FD" w14:textId="53393D36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3F7A551C" w14:textId="7625F38E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469D0837" w14:textId="64D0E48A" w:rsidTr="00080522">
        <w:tc>
          <w:tcPr>
            <w:tcW w:w="563" w:type="dxa"/>
          </w:tcPr>
          <w:p w14:paraId="4F5CD0A8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783" w:type="dxa"/>
          </w:tcPr>
          <w:p w14:paraId="36BD9B11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26/9</w:t>
            </w:r>
          </w:p>
        </w:tc>
        <w:tc>
          <w:tcPr>
            <w:tcW w:w="978" w:type="dxa"/>
          </w:tcPr>
          <w:p w14:paraId="22F2B372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9-14.17</w:t>
            </w:r>
          </w:p>
        </w:tc>
        <w:tc>
          <w:tcPr>
            <w:tcW w:w="2729" w:type="dxa"/>
          </w:tcPr>
          <w:p w14:paraId="53DACED7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Samspil og relationer</w:t>
            </w:r>
          </w:p>
        </w:tc>
        <w:tc>
          <w:tcPr>
            <w:tcW w:w="771" w:type="dxa"/>
          </w:tcPr>
          <w:p w14:paraId="0C3DF150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3F5F506C" w14:textId="55EE2BD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3CDC723A" w14:textId="28FD7ED5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3E956D78" w14:textId="7C199BD5" w:rsidTr="00080522">
        <w:tc>
          <w:tcPr>
            <w:tcW w:w="563" w:type="dxa"/>
          </w:tcPr>
          <w:p w14:paraId="1150FCAD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83" w:type="dxa"/>
          </w:tcPr>
          <w:p w14:paraId="6AFA3264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3/10</w:t>
            </w:r>
          </w:p>
        </w:tc>
        <w:tc>
          <w:tcPr>
            <w:tcW w:w="978" w:type="dxa"/>
          </w:tcPr>
          <w:p w14:paraId="1B6C135A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2729" w:type="dxa"/>
          </w:tcPr>
          <w:p w14:paraId="1C2F2243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Plejebarnets relation til plejefamiliens børn</w:t>
            </w:r>
          </w:p>
        </w:tc>
        <w:tc>
          <w:tcPr>
            <w:tcW w:w="771" w:type="dxa"/>
          </w:tcPr>
          <w:p w14:paraId="57423184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45746</w:t>
            </w:r>
          </w:p>
        </w:tc>
        <w:tc>
          <w:tcPr>
            <w:tcW w:w="2818" w:type="dxa"/>
          </w:tcPr>
          <w:p w14:paraId="2172723E" w14:textId="532228A4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Palle-Emil Stouby PSTO</w:t>
            </w:r>
          </w:p>
        </w:tc>
        <w:tc>
          <w:tcPr>
            <w:tcW w:w="986" w:type="dxa"/>
          </w:tcPr>
          <w:p w14:paraId="7D7C3050" w14:textId="1FF768C1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7EC204CA" w14:textId="34E69062" w:rsidTr="00080522">
        <w:tc>
          <w:tcPr>
            <w:tcW w:w="563" w:type="dxa"/>
          </w:tcPr>
          <w:p w14:paraId="0595703C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783" w:type="dxa"/>
          </w:tcPr>
          <w:p w14:paraId="50FF66E4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10/10</w:t>
            </w:r>
          </w:p>
        </w:tc>
        <w:tc>
          <w:tcPr>
            <w:tcW w:w="978" w:type="dxa"/>
          </w:tcPr>
          <w:p w14:paraId="711B2266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2729" w:type="dxa"/>
          </w:tcPr>
          <w:p w14:paraId="3903A0A3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Plejebarnets relation til plejefamiliens børn</w:t>
            </w:r>
          </w:p>
        </w:tc>
        <w:tc>
          <w:tcPr>
            <w:tcW w:w="771" w:type="dxa"/>
          </w:tcPr>
          <w:p w14:paraId="5B36512C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DD4FB85" w14:textId="607E0C7E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0C3DDE17" w14:textId="2F102FA8" w:rsidR="00080522" w:rsidRPr="0008052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0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4156</w:t>
            </w:r>
          </w:p>
        </w:tc>
      </w:tr>
      <w:tr w:rsidR="00080522" w:rsidRPr="00601ACA" w14:paraId="4747545C" w14:textId="35E12F61" w:rsidTr="00080522">
        <w:tc>
          <w:tcPr>
            <w:tcW w:w="563" w:type="dxa"/>
          </w:tcPr>
          <w:p w14:paraId="743EB3AA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8079" w:type="dxa"/>
            <w:gridSpan w:val="5"/>
          </w:tcPr>
          <w:p w14:paraId="247F6B62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EFTERÅRSFERIE</w:t>
            </w:r>
          </w:p>
        </w:tc>
        <w:tc>
          <w:tcPr>
            <w:tcW w:w="986" w:type="dxa"/>
          </w:tcPr>
          <w:p w14:paraId="1AE373D5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80522" w:rsidRPr="00601ACA" w14:paraId="6766E00B" w14:textId="7068C3E8" w:rsidTr="00080522">
        <w:tc>
          <w:tcPr>
            <w:tcW w:w="563" w:type="dxa"/>
          </w:tcPr>
          <w:p w14:paraId="167C2B63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783" w:type="dxa"/>
          </w:tcPr>
          <w:p w14:paraId="34991FE6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24/10</w:t>
            </w:r>
          </w:p>
        </w:tc>
        <w:tc>
          <w:tcPr>
            <w:tcW w:w="978" w:type="dxa"/>
          </w:tcPr>
          <w:p w14:paraId="71699777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2729" w:type="dxa"/>
          </w:tcPr>
          <w:p w14:paraId="7AE4930F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Plejebarnets relation til plejefamiliens børn</w:t>
            </w:r>
          </w:p>
        </w:tc>
        <w:tc>
          <w:tcPr>
            <w:tcW w:w="771" w:type="dxa"/>
          </w:tcPr>
          <w:p w14:paraId="2DEA96C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BA6C1D6" w14:textId="5EB233B6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7E30841A" w14:textId="013AEE24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04F6412A" w14:textId="2714AF86" w:rsidTr="00080522">
        <w:tc>
          <w:tcPr>
            <w:tcW w:w="563" w:type="dxa"/>
          </w:tcPr>
          <w:p w14:paraId="70ADF3C3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783" w:type="dxa"/>
          </w:tcPr>
          <w:p w14:paraId="5C6D8403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31/10</w:t>
            </w:r>
          </w:p>
        </w:tc>
        <w:tc>
          <w:tcPr>
            <w:tcW w:w="978" w:type="dxa"/>
          </w:tcPr>
          <w:p w14:paraId="706E50D0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2729" w:type="dxa"/>
          </w:tcPr>
          <w:p w14:paraId="531F20B7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Samarbejde med plejebarnets forældre/netværk</w:t>
            </w:r>
          </w:p>
        </w:tc>
        <w:tc>
          <w:tcPr>
            <w:tcW w:w="771" w:type="dxa"/>
          </w:tcPr>
          <w:p w14:paraId="6C36EEB6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47468</w:t>
            </w:r>
          </w:p>
        </w:tc>
        <w:tc>
          <w:tcPr>
            <w:tcW w:w="2818" w:type="dxa"/>
          </w:tcPr>
          <w:p w14:paraId="12709AFB" w14:textId="46F53C3F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Patrizia Madsen PMAD</w:t>
            </w:r>
          </w:p>
        </w:tc>
        <w:tc>
          <w:tcPr>
            <w:tcW w:w="986" w:type="dxa"/>
          </w:tcPr>
          <w:p w14:paraId="5F9E61E6" w14:textId="4CCE967F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412FDB45" w14:textId="164875A2" w:rsidTr="00080522">
        <w:tc>
          <w:tcPr>
            <w:tcW w:w="563" w:type="dxa"/>
          </w:tcPr>
          <w:p w14:paraId="762EA1A6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83" w:type="dxa"/>
          </w:tcPr>
          <w:p w14:paraId="75FC62C0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7/11</w:t>
            </w:r>
          </w:p>
        </w:tc>
        <w:tc>
          <w:tcPr>
            <w:tcW w:w="978" w:type="dxa"/>
          </w:tcPr>
          <w:p w14:paraId="6E654CEB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2729" w:type="dxa"/>
          </w:tcPr>
          <w:p w14:paraId="3F44C63D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Samarbejde med plejebarnets forældre/netværk</w:t>
            </w:r>
          </w:p>
        </w:tc>
        <w:tc>
          <w:tcPr>
            <w:tcW w:w="771" w:type="dxa"/>
          </w:tcPr>
          <w:p w14:paraId="4C75D72B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FCC719F" w14:textId="7576A335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74D58990" w14:textId="2C70618D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3B228483" w14:textId="6F91CAC4" w:rsidTr="00080522">
        <w:tc>
          <w:tcPr>
            <w:tcW w:w="563" w:type="dxa"/>
          </w:tcPr>
          <w:p w14:paraId="63FBBF3B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783" w:type="dxa"/>
          </w:tcPr>
          <w:p w14:paraId="4BE41A1E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</w:tc>
        <w:tc>
          <w:tcPr>
            <w:tcW w:w="978" w:type="dxa"/>
          </w:tcPr>
          <w:p w14:paraId="08CAC90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2729" w:type="dxa"/>
          </w:tcPr>
          <w:p w14:paraId="668E694E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Samarbejde med plejebarnets forældre/netværk</w:t>
            </w:r>
          </w:p>
        </w:tc>
        <w:tc>
          <w:tcPr>
            <w:tcW w:w="771" w:type="dxa"/>
          </w:tcPr>
          <w:p w14:paraId="006AC0CA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A72A4A1" w14:textId="63601D24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471CA263" w14:textId="6E5B343D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03D0A289" w14:textId="126AF894" w:rsidTr="00080522">
        <w:tc>
          <w:tcPr>
            <w:tcW w:w="563" w:type="dxa"/>
          </w:tcPr>
          <w:p w14:paraId="36427AA2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783" w:type="dxa"/>
          </w:tcPr>
          <w:p w14:paraId="2F675D56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21/11</w:t>
            </w:r>
          </w:p>
        </w:tc>
        <w:tc>
          <w:tcPr>
            <w:tcW w:w="978" w:type="dxa"/>
          </w:tcPr>
          <w:p w14:paraId="2B7486D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2729" w:type="dxa"/>
          </w:tcPr>
          <w:p w14:paraId="30656402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Dokumentation og evaluering</w:t>
            </w:r>
          </w:p>
        </w:tc>
        <w:tc>
          <w:tcPr>
            <w:tcW w:w="771" w:type="dxa"/>
          </w:tcPr>
          <w:p w14:paraId="3CBA7745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40142</w:t>
            </w:r>
          </w:p>
        </w:tc>
        <w:tc>
          <w:tcPr>
            <w:tcW w:w="2818" w:type="dxa"/>
          </w:tcPr>
          <w:p w14:paraId="587E6409" w14:textId="4A63203D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Pia Due PDUE</w:t>
            </w:r>
          </w:p>
        </w:tc>
        <w:tc>
          <w:tcPr>
            <w:tcW w:w="986" w:type="dxa"/>
          </w:tcPr>
          <w:p w14:paraId="2CCF120B" w14:textId="3BEFF615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64C6F7ED" w14:textId="02B63CEE" w:rsidTr="00080522">
        <w:tc>
          <w:tcPr>
            <w:tcW w:w="563" w:type="dxa"/>
          </w:tcPr>
          <w:p w14:paraId="75F81F82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783" w:type="dxa"/>
          </w:tcPr>
          <w:p w14:paraId="4ADDB1D7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978" w:type="dxa"/>
          </w:tcPr>
          <w:p w14:paraId="35FC696F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2729" w:type="dxa"/>
          </w:tcPr>
          <w:p w14:paraId="2F65A97B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Dokumentation og evaluering</w:t>
            </w:r>
          </w:p>
        </w:tc>
        <w:tc>
          <w:tcPr>
            <w:tcW w:w="771" w:type="dxa"/>
          </w:tcPr>
          <w:p w14:paraId="6A23AB92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757A02B6" w14:textId="57D8B23B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244C3374" w14:textId="7FC04915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79E1EB19" w14:textId="038BCF57" w:rsidTr="00080522">
        <w:tc>
          <w:tcPr>
            <w:tcW w:w="563" w:type="dxa"/>
          </w:tcPr>
          <w:p w14:paraId="40222A05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783" w:type="dxa"/>
          </w:tcPr>
          <w:p w14:paraId="79B2E35F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978" w:type="dxa"/>
          </w:tcPr>
          <w:p w14:paraId="5EC9A062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2729" w:type="dxa"/>
          </w:tcPr>
          <w:p w14:paraId="781AA697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Dokumentation og evaluering</w:t>
            </w:r>
          </w:p>
        </w:tc>
        <w:tc>
          <w:tcPr>
            <w:tcW w:w="771" w:type="dxa"/>
          </w:tcPr>
          <w:p w14:paraId="3175EAA3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3B74BC1" w14:textId="2F3A54C1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259DEFEF" w14:textId="0EC0B972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  <w:tr w:rsidR="00080522" w:rsidRPr="00601ACA" w14:paraId="4DE8F13A" w14:textId="4C89B39B" w:rsidTr="00080522">
        <w:tc>
          <w:tcPr>
            <w:tcW w:w="563" w:type="dxa"/>
          </w:tcPr>
          <w:p w14:paraId="6B0522ED" w14:textId="77777777" w:rsidR="00080522" w:rsidRPr="001404C2" w:rsidRDefault="00080522" w:rsidP="008365B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83" w:type="dxa"/>
          </w:tcPr>
          <w:p w14:paraId="3F19E040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12/12</w:t>
            </w:r>
          </w:p>
        </w:tc>
        <w:tc>
          <w:tcPr>
            <w:tcW w:w="978" w:type="dxa"/>
          </w:tcPr>
          <w:p w14:paraId="5EBCBE5B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2729" w:type="dxa"/>
          </w:tcPr>
          <w:p w14:paraId="09DF915D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04C2">
              <w:rPr>
                <w:rFonts w:asciiTheme="minorHAnsi" w:hAnsiTheme="minorHAnsi" w:cstheme="minorHAnsi"/>
                <w:sz w:val="20"/>
                <w:szCs w:val="20"/>
              </w:rPr>
              <w:t>Dokumentation og evaluering</w:t>
            </w:r>
          </w:p>
        </w:tc>
        <w:tc>
          <w:tcPr>
            <w:tcW w:w="771" w:type="dxa"/>
          </w:tcPr>
          <w:p w14:paraId="60D84A44" w14:textId="77777777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8" w:type="dxa"/>
          </w:tcPr>
          <w:p w14:paraId="64A5F65B" w14:textId="6BD2495A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59BC141A" w14:textId="129705FC" w:rsidR="00080522" w:rsidRPr="001404C2" w:rsidRDefault="00080522" w:rsidP="008365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4257</w:t>
            </w:r>
          </w:p>
        </w:tc>
      </w:tr>
    </w:tbl>
    <w:p w14:paraId="715C880D" w14:textId="77777777" w:rsidR="00BA1214" w:rsidRPr="00601ACA" w:rsidRDefault="00BA1214" w:rsidP="00601ACA">
      <w:pPr>
        <w:rPr>
          <w:rFonts w:asciiTheme="minorHAnsi" w:hAnsiTheme="minorHAnsi" w:cstheme="minorHAnsi"/>
        </w:rPr>
      </w:pPr>
    </w:p>
    <w:p w14:paraId="2A94D395" w14:textId="77777777" w:rsidR="00A46BEA" w:rsidRDefault="00A46BE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</w:p>
    <w:p w14:paraId="1EC5F431" w14:textId="77777777" w:rsidR="00A72CFA" w:rsidRDefault="00A72CF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</w:p>
    <w:p w14:paraId="494C5D87" w14:textId="77777777" w:rsidR="00A72CFA" w:rsidRDefault="00A72CF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</w:p>
    <w:p w14:paraId="46F89302" w14:textId="2B35C828" w:rsidR="00601ACA" w:rsidRDefault="00601AC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tages forbehold for ændringer – ved aflysning af undervisningen tilbydes </w:t>
      </w:r>
      <w:proofErr w:type="spellStart"/>
      <w:r>
        <w:rPr>
          <w:rFonts w:asciiTheme="minorHAnsi" w:hAnsiTheme="minorHAnsi" w:cstheme="minorHAnsi"/>
        </w:rPr>
        <w:t>erstatningsdag</w:t>
      </w:r>
      <w:proofErr w:type="spellEnd"/>
      <w:r>
        <w:rPr>
          <w:rFonts w:asciiTheme="minorHAnsi" w:hAnsiTheme="minorHAnsi" w:cstheme="minorHAnsi"/>
        </w:rPr>
        <w:t>.</w:t>
      </w:r>
    </w:p>
    <w:p w14:paraId="394E2DBA" w14:textId="7A5E4D4A" w:rsidR="00601ACA" w:rsidRDefault="00601AC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Uddannelseskonsulent: </w:t>
      </w:r>
      <w:r w:rsidR="00A17F65">
        <w:rPr>
          <w:rFonts w:asciiTheme="minorHAnsi" w:hAnsiTheme="minorHAnsi" w:cstheme="minorHAnsi"/>
        </w:rPr>
        <w:t>Hildur Edelberg</w:t>
      </w:r>
      <w:r w:rsidR="00D8322E" w:rsidRPr="00D8322E">
        <w:rPr>
          <w:rFonts w:asciiTheme="minorHAnsi" w:hAnsiTheme="minorHAnsi" w:cstheme="minorHAnsi"/>
        </w:rPr>
        <w:t xml:space="preserve"> (</w:t>
      </w:r>
      <w:r w:rsidR="00A17F65">
        <w:rPr>
          <w:rFonts w:asciiTheme="minorHAnsi" w:hAnsiTheme="minorHAnsi" w:cstheme="minorHAnsi"/>
        </w:rPr>
        <w:t>HMED</w:t>
      </w:r>
      <w:r w:rsidR="00D8322E" w:rsidRPr="00D8322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– </w:t>
      </w:r>
      <w:r w:rsidR="00A17F65">
        <w:rPr>
          <w:rFonts w:asciiTheme="minorHAnsi" w:hAnsiTheme="minorHAnsi" w:cstheme="minorHAnsi"/>
        </w:rPr>
        <w:t>hmed</w:t>
      </w:r>
      <w:r w:rsidRPr="00601ACA">
        <w:rPr>
          <w:rFonts w:asciiTheme="minorHAnsi" w:hAnsiTheme="minorHAnsi" w:cstheme="minorHAnsi"/>
        </w:rPr>
        <w:t>@u</w:t>
      </w:r>
      <w:r w:rsidR="006A643F">
        <w:rPr>
          <w:rFonts w:asciiTheme="minorHAnsi" w:hAnsiTheme="minorHAnsi" w:cstheme="minorHAnsi"/>
        </w:rPr>
        <w:t>c</w:t>
      </w:r>
      <w:r w:rsidRPr="00601ACA">
        <w:rPr>
          <w:rFonts w:asciiTheme="minorHAnsi" w:hAnsiTheme="minorHAnsi" w:cstheme="minorHAnsi"/>
        </w:rPr>
        <w:t>syd.dk</w:t>
      </w:r>
      <w:r>
        <w:rPr>
          <w:rFonts w:asciiTheme="minorHAnsi" w:hAnsiTheme="minorHAnsi" w:cstheme="minorHAnsi"/>
        </w:rPr>
        <w:t xml:space="preserve"> – Tlf.: 72 66 </w:t>
      </w:r>
      <w:r w:rsidR="00A17F65">
        <w:rPr>
          <w:rFonts w:asciiTheme="minorHAnsi" w:hAnsiTheme="minorHAnsi" w:cstheme="minorHAnsi"/>
        </w:rPr>
        <w:t>3121</w:t>
      </w:r>
    </w:p>
    <w:p w14:paraId="0163E209" w14:textId="69135A76" w:rsidR="00601ACA" w:rsidRPr="00601ACA" w:rsidRDefault="00601AC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Studieadministration: Hanne Gerhardt</w:t>
      </w:r>
      <w:r w:rsidR="006070A6">
        <w:rPr>
          <w:rFonts w:asciiTheme="minorHAnsi" w:hAnsiTheme="minorHAnsi" w:cstheme="minorHAnsi"/>
        </w:rPr>
        <w:t xml:space="preserve"> (HGER)</w:t>
      </w:r>
      <w:r>
        <w:rPr>
          <w:rFonts w:asciiTheme="minorHAnsi" w:hAnsiTheme="minorHAnsi" w:cstheme="minorHAnsi"/>
        </w:rPr>
        <w:t xml:space="preserve"> – </w:t>
      </w:r>
      <w:r w:rsidRPr="00601ACA">
        <w:rPr>
          <w:rFonts w:asciiTheme="minorHAnsi" w:hAnsiTheme="minorHAnsi" w:cstheme="minorHAnsi"/>
        </w:rPr>
        <w:t>hger@ucsyd.dk</w:t>
      </w:r>
      <w:r>
        <w:rPr>
          <w:rFonts w:asciiTheme="minorHAnsi" w:hAnsiTheme="minorHAnsi" w:cstheme="minorHAnsi"/>
        </w:rPr>
        <w:t xml:space="preserve"> – Tlf.: 72 66 31</w:t>
      </w:r>
      <w:r w:rsidR="00A23E4A">
        <w:rPr>
          <w:rFonts w:asciiTheme="minorHAnsi" w:hAnsiTheme="minorHAnsi" w:cstheme="minorHAnsi"/>
        </w:rPr>
        <w:t xml:space="preserve"> 44</w:t>
      </w:r>
    </w:p>
    <w:sectPr w:rsidR="00601ACA" w:rsidRPr="00601ACA" w:rsidSect="00BA1214">
      <w:headerReference w:type="default" r:id="rId11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1C10" w14:textId="77777777" w:rsidR="00AE6A2E" w:rsidRDefault="00AE6A2E" w:rsidP="00C04C26">
      <w:pPr>
        <w:spacing w:line="240" w:lineRule="auto"/>
      </w:pPr>
      <w:r>
        <w:separator/>
      </w:r>
    </w:p>
  </w:endnote>
  <w:endnote w:type="continuationSeparator" w:id="0">
    <w:p w14:paraId="4EB57A12" w14:textId="77777777" w:rsidR="00AE6A2E" w:rsidRDefault="00AE6A2E" w:rsidP="00C0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9527" w14:textId="77777777" w:rsidR="00AE6A2E" w:rsidRDefault="00AE6A2E" w:rsidP="00C04C26">
      <w:pPr>
        <w:spacing w:line="240" w:lineRule="auto"/>
      </w:pPr>
      <w:r>
        <w:separator/>
      </w:r>
    </w:p>
  </w:footnote>
  <w:footnote w:type="continuationSeparator" w:id="0">
    <w:p w14:paraId="0455E47F" w14:textId="77777777" w:rsidR="00AE6A2E" w:rsidRDefault="00AE6A2E" w:rsidP="00C0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912E" w14:textId="163ACAD1" w:rsidR="00A2797E" w:rsidRPr="000E446B" w:rsidRDefault="00A2797E">
    <w:pPr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49"/>
    <w:rsid w:val="000041F8"/>
    <w:rsid w:val="00006690"/>
    <w:rsid w:val="0001524C"/>
    <w:rsid w:val="00077349"/>
    <w:rsid w:val="00080522"/>
    <w:rsid w:val="000C3404"/>
    <w:rsid w:val="000D19C0"/>
    <w:rsid w:val="000D509A"/>
    <w:rsid w:val="000E446B"/>
    <w:rsid w:val="0010725F"/>
    <w:rsid w:val="00113197"/>
    <w:rsid w:val="001404C2"/>
    <w:rsid w:val="00185730"/>
    <w:rsid w:val="001A2A09"/>
    <w:rsid w:val="001A64AA"/>
    <w:rsid w:val="001B6F3D"/>
    <w:rsid w:val="001C1A3D"/>
    <w:rsid w:val="00245127"/>
    <w:rsid w:val="00280F60"/>
    <w:rsid w:val="002B2588"/>
    <w:rsid w:val="002E6C78"/>
    <w:rsid w:val="00306140"/>
    <w:rsid w:val="00313311"/>
    <w:rsid w:val="00327A62"/>
    <w:rsid w:val="003426B2"/>
    <w:rsid w:val="003C2C30"/>
    <w:rsid w:val="00431528"/>
    <w:rsid w:val="00444681"/>
    <w:rsid w:val="00446DAF"/>
    <w:rsid w:val="0045034C"/>
    <w:rsid w:val="00451153"/>
    <w:rsid w:val="004532F2"/>
    <w:rsid w:val="00457F6A"/>
    <w:rsid w:val="0046285F"/>
    <w:rsid w:val="00465142"/>
    <w:rsid w:val="004B6C73"/>
    <w:rsid w:val="004D4919"/>
    <w:rsid w:val="004D5970"/>
    <w:rsid w:val="004E19B7"/>
    <w:rsid w:val="004E72FF"/>
    <w:rsid w:val="00512A3F"/>
    <w:rsid w:val="00521425"/>
    <w:rsid w:val="0052291F"/>
    <w:rsid w:val="00524031"/>
    <w:rsid w:val="00526EDC"/>
    <w:rsid w:val="005332E3"/>
    <w:rsid w:val="00545FF0"/>
    <w:rsid w:val="00570287"/>
    <w:rsid w:val="005B7DA3"/>
    <w:rsid w:val="005C37E7"/>
    <w:rsid w:val="00601ACA"/>
    <w:rsid w:val="00603384"/>
    <w:rsid w:val="006070A6"/>
    <w:rsid w:val="006219B3"/>
    <w:rsid w:val="006424FB"/>
    <w:rsid w:val="006A643F"/>
    <w:rsid w:val="006C295C"/>
    <w:rsid w:val="006C7D6C"/>
    <w:rsid w:val="006D0A39"/>
    <w:rsid w:val="007139D9"/>
    <w:rsid w:val="00766FB0"/>
    <w:rsid w:val="00795137"/>
    <w:rsid w:val="007B7141"/>
    <w:rsid w:val="007D7B44"/>
    <w:rsid w:val="008143A9"/>
    <w:rsid w:val="00830617"/>
    <w:rsid w:val="008365BB"/>
    <w:rsid w:val="00847B51"/>
    <w:rsid w:val="008F0F35"/>
    <w:rsid w:val="00922C6C"/>
    <w:rsid w:val="00951154"/>
    <w:rsid w:val="00961102"/>
    <w:rsid w:val="00992059"/>
    <w:rsid w:val="009C77E7"/>
    <w:rsid w:val="009E36A9"/>
    <w:rsid w:val="009E6C62"/>
    <w:rsid w:val="009F0003"/>
    <w:rsid w:val="009F5E1F"/>
    <w:rsid w:val="00A17F65"/>
    <w:rsid w:val="00A23E4A"/>
    <w:rsid w:val="00A2797E"/>
    <w:rsid w:val="00A46BEA"/>
    <w:rsid w:val="00A72CFA"/>
    <w:rsid w:val="00A7331A"/>
    <w:rsid w:val="00AB71A3"/>
    <w:rsid w:val="00AC004E"/>
    <w:rsid w:val="00AE6A2E"/>
    <w:rsid w:val="00AF3323"/>
    <w:rsid w:val="00AF4008"/>
    <w:rsid w:val="00B10C01"/>
    <w:rsid w:val="00B15008"/>
    <w:rsid w:val="00B415D4"/>
    <w:rsid w:val="00B63AF3"/>
    <w:rsid w:val="00B64189"/>
    <w:rsid w:val="00B81C86"/>
    <w:rsid w:val="00BA1214"/>
    <w:rsid w:val="00BC7336"/>
    <w:rsid w:val="00BE7F43"/>
    <w:rsid w:val="00BF53EF"/>
    <w:rsid w:val="00C01BC4"/>
    <w:rsid w:val="00C04C26"/>
    <w:rsid w:val="00C30103"/>
    <w:rsid w:val="00C44DF4"/>
    <w:rsid w:val="00C97921"/>
    <w:rsid w:val="00CA0539"/>
    <w:rsid w:val="00CB041F"/>
    <w:rsid w:val="00CB21F4"/>
    <w:rsid w:val="00CD4CB8"/>
    <w:rsid w:val="00D22642"/>
    <w:rsid w:val="00D30E6A"/>
    <w:rsid w:val="00D33C91"/>
    <w:rsid w:val="00D608A0"/>
    <w:rsid w:val="00D61C7C"/>
    <w:rsid w:val="00D8322E"/>
    <w:rsid w:val="00DA602B"/>
    <w:rsid w:val="00DC3FC0"/>
    <w:rsid w:val="00DE1EA6"/>
    <w:rsid w:val="00DE5081"/>
    <w:rsid w:val="00DF5AC4"/>
    <w:rsid w:val="00E1201B"/>
    <w:rsid w:val="00E13DE8"/>
    <w:rsid w:val="00E34378"/>
    <w:rsid w:val="00E5791A"/>
    <w:rsid w:val="00EA5640"/>
    <w:rsid w:val="00EB56B7"/>
    <w:rsid w:val="00EC7FFB"/>
    <w:rsid w:val="00ED5382"/>
    <w:rsid w:val="00EF3AD1"/>
    <w:rsid w:val="00EF4969"/>
    <w:rsid w:val="00EF4A54"/>
    <w:rsid w:val="00F17573"/>
    <w:rsid w:val="00F3567B"/>
    <w:rsid w:val="00F4470E"/>
    <w:rsid w:val="00F45CDC"/>
    <w:rsid w:val="00F532B8"/>
    <w:rsid w:val="00F64447"/>
    <w:rsid w:val="00F74A39"/>
    <w:rsid w:val="00F92917"/>
    <w:rsid w:val="00F96683"/>
    <w:rsid w:val="00FD6971"/>
    <w:rsid w:val="00FD7215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3D072"/>
  <w15:chartTrackingRefBased/>
  <w15:docId w15:val="{141FFC0E-F3AF-44B5-BFC8-02A9349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49"/>
    <w:pPr>
      <w:spacing w:after="0" w:line="276" w:lineRule="auto"/>
    </w:pPr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734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4C2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4C26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C04C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4C26"/>
    <w:rPr>
      <w:rFonts w:ascii="Verdana" w:hAnsi="Verdana"/>
    </w:rPr>
  </w:style>
  <w:style w:type="character" w:styleId="Hyperlink">
    <w:name w:val="Hyperlink"/>
    <w:basedOn w:val="Standardskrifttypeiafsnit"/>
    <w:uiPriority w:val="99"/>
    <w:unhideWhenUsed/>
    <w:rsid w:val="002E6C78"/>
    <w:rPr>
      <w:color w:val="0563C1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2E6C7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2E6C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85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1201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oksenuddannelse.dk/soeg/uddannelser/amu/filtrering/kurs?subject_code=40142&amp;level=-&amp;type=amu&amp;kviknummer=561423PUP-M2-E2023&amp;from_soegning=tr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I-000943-631183786-65665</_dlc_DocId>
    <_dlc_DocIdUrl xmlns="542d7fc8-47a6-43db-b8e7-4accb8ccec44">
      <Url>https://ucsyddanmark.sharepoint.com/sites/I-000943/_layouts/15/DocIdRedir.aspx?ID=I-000943-631183786-65665</Url>
      <Description>I-000943-631183786-65665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6" ma:contentTypeDescription="Opret et nyt dokument." ma:contentTypeScope="" ma:versionID="0118942efa0b76048415afdf1c2f8bae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cd4641a5c57469c749b6c850a89c5e1a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9FFB3-08A1-4E89-A33D-6F4815FE00EB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customXml/itemProps2.xml><?xml version="1.0" encoding="utf-8"?>
<ds:datastoreItem xmlns:ds="http://schemas.openxmlformats.org/officeDocument/2006/customXml" ds:itemID="{C88837D5-A2D1-4109-9B02-5B42B5C8B3A7}"/>
</file>

<file path=customXml/itemProps3.xml><?xml version="1.0" encoding="utf-8"?>
<ds:datastoreItem xmlns:ds="http://schemas.openxmlformats.org/officeDocument/2006/customXml" ds:itemID="{54969AEA-848E-43BB-976D-F8F1CA7E68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54002C-18C7-41F4-891A-C048454C9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Micha Stephanie Søgaard Bode (MSBO)</cp:lastModifiedBy>
  <cp:revision>30</cp:revision>
  <cp:lastPrinted>2023-06-12T04:57:00Z</cp:lastPrinted>
  <dcterms:created xsi:type="dcterms:W3CDTF">2022-08-26T08:25:00Z</dcterms:created>
  <dcterms:modified xsi:type="dcterms:W3CDTF">2023-06-27T07:30:00Z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4289800</vt:r8>
  </property>
  <property fmtid="{D5CDD505-2E9C-101B-9397-08002B2CF9AE}" pid="4" name="_dlc_DocIdItemGuid">
    <vt:lpwstr>fcf5c5b1-fbe5-4e4c-99a8-333249da3ffe</vt:lpwstr>
  </property>
  <property fmtid="{D5CDD505-2E9C-101B-9397-08002B2CF9AE}" pid="5" name="MediaServiceImageTags">
    <vt:lpwstr/>
  </property>
</Properties>
</file>